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6D" w:rsidRDefault="0043031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"Город мой родной. Сохраним в памяти их подвиг"</w:t>
      </w:r>
    </w:p>
    <w:p w:rsidR="00EE2C6D" w:rsidRDefault="00430314" w:rsidP="0043031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17 апреля в Центре туризма и экскурсий стартовала игра "Город мой родной. Сохраним в памяти их подвиг" в дистанционной форме для самых маленьких обучающихся города Рыбинска - наших первоклассников. Длилась игра до 22 апреля включительно! В ней приняло участие 70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А 21 апреля был дан старт для второклассников. Длилась игра по 24 апреля включительно! Своими знаниями о событиях и героических подвигах  </w:t>
      </w:r>
      <w:proofErr w:type="spellStart"/>
      <w:r>
        <w:rPr>
          <w:rFonts w:ascii="Times New Roman" w:eastAsia="Times New Roman" w:hAnsi="Times New Roman" w:cs="Times New Roman"/>
          <w:sz w:val="28"/>
        </w:rPr>
        <w:t>рыбинцев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годы Великой отечественной войны поделились 80 обучающихся. В игре могли принять участие не только обучающиеся объединений Центра туризма и экскурсий, но и все желающие ребята школ города Рыбинска. Как и всегда активными участниками стали школы №№: 10, 21, 27, 32,43, лицей 2, Рыбинский кадетский корпус.  Ребята показали свои знания об улицах города, названных в честь героев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рассказали много пословиц и поговорок о Родине и мужестве, поведали о событиях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ВОв</w:t>
      </w:r>
      <w:proofErr w:type="spellEnd"/>
      <w:r>
        <w:rPr>
          <w:rFonts w:ascii="Times New Roman" w:eastAsia="Times New Roman" w:hAnsi="Times New Roman" w:cs="Times New Roman"/>
          <w:sz w:val="28"/>
        </w:rPr>
        <w:t>, стали настоящими знатоками героев-земляков.</w:t>
      </w:r>
    </w:p>
    <w:p w:rsidR="00EE2C6D" w:rsidRDefault="00430314" w:rsidP="0043031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Выражаем огромную благодарность учителям-наставникам: Кирилловой Л.В., Киселевой Т.А.,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Крутиловой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М.Ю., Усачевой И.Ю., Большаковой Н.Н., Барановой М.Ю., Фроловой С.Б., Парфеновой Л.Г., Изразцовой С.И. </w:t>
      </w:r>
      <w:proofErr w:type="spellStart"/>
      <w:r>
        <w:rPr>
          <w:rFonts w:ascii="Times New Roman" w:eastAsia="Times New Roman" w:hAnsi="Times New Roman" w:cs="Times New Roman"/>
          <w:sz w:val="28"/>
        </w:rPr>
        <w:t>Пыховой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Е.Д., Ромашовой И.Г., Румянцевой Л.А., Трошиной Н.Л.</w:t>
      </w:r>
    </w:p>
    <w:p w:rsidR="00EE2C6D" w:rsidRDefault="00430314" w:rsidP="0043031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Говорим спасибо ребятам, которые очень старались и готовились к игре, присылали яркие красочные фотоотчеты. Желаем всем крепкого здоровья, удачи, успехов во всех начинаниях.  Мы  очень рады будем видеть вас в следующем учебном году!!! До новых встреч!!!!!</w:t>
      </w:r>
    </w:p>
    <w:p w:rsidR="00EE2C6D" w:rsidRDefault="00EE2C6D">
      <w:pPr>
        <w:rPr>
          <w:rFonts w:ascii="Times New Roman" w:eastAsia="Times New Roman" w:hAnsi="Times New Roman" w:cs="Times New Roman"/>
          <w:sz w:val="28"/>
        </w:rPr>
      </w:pPr>
    </w:p>
    <w:p w:rsidR="00EE2C6D" w:rsidRDefault="0043031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Педагог-организатор Центра туризма и экскурсий    Широкова Т.В.</w:t>
      </w:r>
    </w:p>
    <w:p w:rsidR="00303B38" w:rsidRDefault="00303B38">
      <w:pPr>
        <w:rPr>
          <w:rFonts w:ascii="Times New Roman" w:eastAsia="Times New Roman" w:hAnsi="Times New Roman" w:cs="Times New Roman"/>
          <w:sz w:val="28"/>
        </w:rPr>
      </w:pPr>
    </w:p>
    <w:p w:rsidR="00EE2C6D" w:rsidRDefault="00EE2C6D">
      <w:pPr>
        <w:rPr>
          <w:rFonts w:ascii="Times New Roman" w:eastAsia="Times New Roman" w:hAnsi="Times New Roman" w:cs="Times New Roman"/>
          <w:sz w:val="28"/>
        </w:rPr>
      </w:pPr>
    </w:p>
    <w:p w:rsidR="00EE2C6D" w:rsidRDefault="0043031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</w:p>
    <w:p w:rsidR="00EE2C6D" w:rsidRDefault="0043031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</w:p>
    <w:p w:rsidR="00EE2C6D" w:rsidRDefault="00EE2C6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E2C6D" w:rsidRDefault="00EE2C6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E2C6D" w:rsidRDefault="00EE2C6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E2C6D" w:rsidRDefault="00303B38">
      <w:pPr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1DB117B2" wp14:editId="2DE6CC86">
            <wp:simplePos x="0" y="0"/>
            <wp:positionH relativeFrom="column">
              <wp:posOffset>5715</wp:posOffset>
            </wp:positionH>
            <wp:positionV relativeFrom="paragraph">
              <wp:posOffset>4274820</wp:posOffset>
            </wp:positionV>
            <wp:extent cx="3028950" cy="5384891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кова Дарина 2 бСОШ №2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38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BBB9318" wp14:editId="0606BD7E">
            <wp:simplePos x="0" y="0"/>
            <wp:positionH relativeFrom="column">
              <wp:posOffset>3419141</wp:posOffset>
            </wp:positionH>
            <wp:positionV relativeFrom="paragraph">
              <wp:posOffset>1270</wp:posOffset>
            </wp:positionV>
            <wp:extent cx="2273592" cy="40426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кова Дарина 2 бСОШ №21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92" cy="404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6124B198" wp14:editId="57BDFFF7">
            <wp:extent cx="3029032" cy="403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570" cy="40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6D"/>
    <w:rsid w:val="00303B38"/>
    <w:rsid w:val="00430314"/>
    <w:rsid w:val="00E85A6F"/>
    <w:rsid w:val="00E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USR</cp:lastModifiedBy>
  <cp:revision>5</cp:revision>
  <dcterms:created xsi:type="dcterms:W3CDTF">2020-04-27T12:33:00Z</dcterms:created>
  <dcterms:modified xsi:type="dcterms:W3CDTF">2020-04-28T06:51:00Z</dcterms:modified>
</cp:coreProperties>
</file>