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DEF" w:rsidRDefault="001769C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4516D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17 марта 2020 года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туристско-массовый отдел Центра туризма и экскурсий впервые проводил традиционные муниципал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ьные соревнования "Школа безопасности" в новом формате. Во-первых, это было совместное мероприятие с нашими давними социальными партнерами - школой № 6, на базе которой проходили три этапа нового для этих соревнований вида - "Маршрут выживания. 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 - вторых, команда состояла из 9 человек, в том числе и руководитель, который выполнял с ребятами - участниками все задания, придуманные организаторами: предстартовая проверка, поляна заданий "Конкурсная", ориентирование по легенде, поиск "пострадавшего", преодоление завала, вязка узлов, разведение костра, спасательные работы, переправа по бревну, пожарная эстафета, создание за 30 минут "боевого листка" о событиях маршрута.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Два этапа были сюрпризом. «Сюрприз» - это задание, которое не было известно участникам заранее, а сообщалось только по прибытии на место соревнований. «Сюрпризы» проверяют способность команд действовать в неожиданных ситуациях. В данных соревнованиях «Сюрпризом» стал творческий конкурс. Он был особенно интересным и удивляющим. В преддверии Великой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Победы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обучающиеся должны были исполнить один куплет патриотической песни. Замечательные получились соревнования! Погода - отличная! Этапы - интересные! Судейство - четкое! Но... К сожалению, решились выйти на старт только пять коман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д(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Благодарим их за смелость. Видели, что непросто руководителям идти со своими командами и наравне с детьми работать на этапах. Зато сколько эмоций и впечатлений у детей и у взрослых! Насколько легче будет этим педагогам обучать основам безопасности жизнедеятельности своих учеников! Ведь теперь их связывают общие воспоминания - маленький совместный поход с преодолением трудностей.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Разработка "маршрута выживания" и проведение этих соревнований - дебют для нового педагога - организатора Центра туризма и экскурсий Валик Любови Борисовны. Первый блин получился вовсе "не комом"! Ура!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Выражаем благодарность за помощь в проведении муниципальных соревнований «Школа безопасности» и организацию этапа «Пожарная эстафета» на маршруте выживания начальнику 2 ПСО ФПС ГУ МЧС России по Ярославской области подполковнику внутренней службы Сергееву Александру Владимировичу.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Результаты получились следующие: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1 место - школа №44, руководитель команды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Бизина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М.М.;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место - школа №11, руководитель команды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Менухов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Д.А.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 место - школа - интернат № 2 "Рыбинский кадетский корпус", руководитель команды Рябинина Е.Ю., подготовка - Шумилов К.А.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4 место - "Рыбинская православная гимназия", руководитель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Малекас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Т.Ю.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 место - школа № 6, руководитель Кучина Е.Д., подготовка - Максимова Е.А.</w:t>
      </w:r>
      <w:proofErr w:type="gramEnd"/>
    </w:p>
    <w:p w:rsidR="005F21B8" w:rsidRDefault="005F21B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CA607F" wp14:editId="14E4CD25">
            <wp:simplePos x="0" y="0"/>
            <wp:positionH relativeFrom="column">
              <wp:posOffset>4258310</wp:posOffset>
            </wp:positionH>
            <wp:positionV relativeFrom="paragraph">
              <wp:posOffset>222885</wp:posOffset>
            </wp:positionV>
            <wp:extent cx="2101215" cy="28022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GR4MNzSd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DD567A" wp14:editId="164B494F">
            <wp:simplePos x="0" y="0"/>
            <wp:positionH relativeFrom="column">
              <wp:posOffset>2033270</wp:posOffset>
            </wp:positionH>
            <wp:positionV relativeFrom="paragraph">
              <wp:posOffset>227330</wp:posOffset>
            </wp:positionV>
            <wp:extent cx="2118360" cy="28244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Fma7algR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61D764" wp14:editId="2490F30B">
            <wp:simplePos x="0" y="0"/>
            <wp:positionH relativeFrom="column">
              <wp:posOffset>-149225</wp:posOffset>
            </wp:positionH>
            <wp:positionV relativeFrom="paragraph">
              <wp:posOffset>227330</wp:posOffset>
            </wp:positionV>
            <wp:extent cx="2118360" cy="28244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cx5dqoVz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B8" w:rsidRDefault="005F21B8"/>
    <w:p w:rsidR="005F21B8" w:rsidRDefault="005F21B8"/>
    <w:p w:rsidR="005F21B8" w:rsidRDefault="005F21B8"/>
    <w:p w:rsidR="005F21B8" w:rsidRDefault="005F21B8"/>
    <w:p w:rsidR="005F21B8" w:rsidRDefault="005F21B8"/>
    <w:p w:rsidR="005F21B8" w:rsidRDefault="005F21B8"/>
    <w:p w:rsidR="005F21B8" w:rsidRDefault="005F21B8"/>
    <w:p w:rsidR="005F21B8" w:rsidRDefault="005F21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E17359" wp14:editId="7212FEE3">
            <wp:simplePos x="0" y="0"/>
            <wp:positionH relativeFrom="column">
              <wp:posOffset>3166110</wp:posOffset>
            </wp:positionH>
            <wp:positionV relativeFrom="paragraph">
              <wp:posOffset>-668655</wp:posOffset>
            </wp:positionV>
            <wp:extent cx="3051810" cy="22891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CCEyLSLW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2F0C59" wp14:editId="4AF9A951">
            <wp:simplePos x="0" y="0"/>
            <wp:positionH relativeFrom="column">
              <wp:posOffset>-191135</wp:posOffset>
            </wp:positionH>
            <wp:positionV relativeFrom="paragraph">
              <wp:posOffset>-668655</wp:posOffset>
            </wp:positionV>
            <wp:extent cx="3112135" cy="23336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RJpjBd3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B8" w:rsidRDefault="005F21B8"/>
    <w:p w:rsidR="005F21B8" w:rsidRDefault="005F21B8"/>
    <w:p w:rsidR="005F21B8" w:rsidRDefault="005F21B8"/>
    <w:p w:rsidR="005F21B8" w:rsidRDefault="005F21B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D7EFF8" wp14:editId="621DD8BB">
            <wp:simplePos x="0" y="0"/>
            <wp:positionH relativeFrom="column">
              <wp:posOffset>-190746</wp:posOffset>
            </wp:positionH>
            <wp:positionV relativeFrom="paragraph">
              <wp:posOffset>3266449</wp:posOffset>
            </wp:positionV>
            <wp:extent cx="3130221" cy="23474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LWoYP4cA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33" cy="235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3F18DDA" wp14:editId="34DBA2C3">
            <wp:simplePos x="0" y="0"/>
            <wp:positionH relativeFrom="column">
              <wp:posOffset>3112012</wp:posOffset>
            </wp:positionH>
            <wp:positionV relativeFrom="paragraph">
              <wp:posOffset>3266448</wp:posOffset>
            </wp:positionV>
            <wp:extent cx="3129010" cy="23474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bg6WMe-w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43" cy="234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FFE004" wp14:editId="3B41D6BD">
            <wp:simplePos x="0" y="0"/>
            <wp:positionH relativeFrom="column">
              <wp:posOffset>3112012</wp:posOffset>
            </wp:positionH>
            <wp:positionV relativeFrom="paragraph">
              <wp:posOffset>714317</wp:posOffset>
            </wp:positionV>
            <wp:extent cx="3112120" cy="233376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kxanhED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908" cy="233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F98080C" wp14:editId="36799AA3">
            <wp:simplePos x="0" y="0"/>
            <wp:positionH relativeFrom="column">
              <wp:posOffset>-191135</wp:posOffset>
            </wp:positionH>
            <wp:positionV relativeFrom="paragraph">
              <wp:posOffset>713740</wp:posOffset>
            </wp:positionV>
            <wp:extent cx="3111500" cy="23336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DOjkVct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1B8" w:rsidSect="00D73531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87"/>
    <w:rsid w:val="001769CA"/>
    <w:rsid w:val="005F21B8"/>
    <w:rsid w:val="00B12DEF"/>
    <w:rsid w:val="00D73531"/>
    <w:rsid w:val="00D91D87"/>
    <w:rsid w:val="00F4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398</Words>
  <Characters>2273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</dc:creator>
  <cp:keywords/>
  <dc:description/>
  <cp:lastModifiedBy>Секретарь</cp:lastModifiedBy>
  <cp:revision>6</cp:revision>
  <dcterms:created xsi:type="dcterms:W3CDTF">2020-03-19T13:26:00Z</dcterms:created>
  <dcterms:modified xsi:type="dcterms:W3CDTF">2020-03-20T06:10:00Z</dcterms:modified>
</cp:coreProperties>
</file>